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742"/>
        <w:gridCol w:w="276"/>
        <w:gridCol w:w="502"/>
        <w:gridCol w:w="769"/>
        <w:gridCol w:w="283"/>
        <w:gridCol w:w="470"/>
        <w:gridCol w:w="802"/>
        <w:gridCol w:w="283"/>
        <w:gridCol w:w="438"/>
        <w:gridCol w:w="508"/>
        <w:gridCol w:w="894"/>
        <w:gridCol w:w="284"/>
        <w:gridCol w:w="425"/>
        <w:gridCol w:w="847"/>
        <w:gridCol w:w="284"/>
        <w:gridCol w:w="443"/>
        <w:gridCol w:w="567"/>
        <w:gridCol w:w="427"/>
        <w:gridCol w:w="425"/>
        <w:gridCol w:w="508"/>
      </w:tblGrid>
      <w:tr w:rsidR="00211D7D" w:rsidRPr="0045363A" w14:paraId="06D8CA8D" w14:textId="2173361D" w:rsidTr="00294478">
        <w:tc>
          <w:tcPr>
            <w:tcW w:w="10682" w:type="dxa"/>
            <w:gridSpan w:val="21"/>
            <w:shd w:val="clear" w:color="auto" w:fill="8EAADB" w:themeFill="accent1" w:themeFillTint="99"/>
          </w:tcPr>
          <w:p w14:paraId="5BEFC1FD" w14:textId="1B49CD65" w:rsidR="00211D7D" w:rsidRPr="00AD6A34" w:rsidRDefault="00AD6A34" w:rsidP="00AD6A34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(1) </w:t>
            </w:r>
            <w:r w:rsidR="00E3105F" w:rsidRPr="00AD6A34">
              <w:rPr>
                <w:b/>
                <w:bCs/>
                <w:sz w:val="28"/>
                <w:szCs w:val="28"/>
                <w:lang w:val="ru-RU"/>
              </w:rPr>
              <w:t>Именительный</w:t>
            </w:r>
            <w:r w:rsidR="00211D7D" w:rsidRPr="00AD6A34">
              <w:rPr>
                <w:b/>
                <w:bCs/>
                <w:sz w:val="28"/>
                <w:szCs w:val="28"/>
                <w:lang w:val="ru-RU"/>
              </w:rPr>
              <w:t xml:space="preserve"> падеж</w:t>
            </w:r>
            <w:r w:rsidR="0045363A" w:rsidRPr="00AD6A3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3105F" w:rsidRPr="00AD6A34">
              <w:rPr>
                <w:b/>
                <w:bCs/>
                <w:sz w:val="28"/>
                <w:szCs w:val="28"/>
                <w:lang w:val="ru-RU"/>
              </w:rPr>
              <w:t>–</w:t>
            </w:r>
            <w:r w:rsidR="0045363A" w:rsidRPr="00AD6A3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3105F" w:rsidRPr="00AD6A34">
              <w:rPr>
                <w:b/>
                <w:bCs/>
                <w:sz w:val="20"/>
                <w:szCs w:val="20"/>
                <w:lang w:val="ru-RU"/>
              </w:rPr>
              <w:t>кто? что?</w:t>
            </w:r>
          </w:p>
        </w:tc>
      </w:tr>
      <w:tr w:rsidR="00211D7D" w:rsidRPr="00211D7D" w14:paraId="3EF0BDB1" w14:textId="17F1DD61" w:rsidTr="00294478">
        <w:tc>
          <w:tcPr>
            <w:tcW w:w="10682" w:type="dxa"/>
            <w:gridSpan w:val="21"/>
            <w:shd w:val="clear" w:color="auto" w:fill="D5DCE4" w:themeFill="text2" w:themeFillTint="33"/>
          </w:tcPr>
          <w:p w14:paraId="34C69D3E" w14:textId="5710C144" w:rsidR="00211D7D" w:rsidRPr="00463C22" w:rsidRDefault="00715E0B" w:rsidP="00463C2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    ты    он    она    оно    мы    вы    они</w:t>
            </w:r>
          </w:p>
        </w:tc>
      </w:tr>
      <w:tr w:rsidR="00BB07D5" w:rsidRPr="00211D7D" w14:paraId="24C52C5D" w14:textId="428B268B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34AA1355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2DDA24F5" w14:textId="3B78D152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264000" behindDoc="0" locked="0" layoutInCell="1" allowOverlap="1" wp14:anchorId="25030577" wp14:editId="3173ACD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" name="Graphic 1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4DE191F8" w14:textId="1333A0F5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283456" behindDoc="0" locked="0" layoutInCell="1" allowOverlap="1" wp14:anchorId="3EB29412" wp14:editId="3DBAD2C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2" name="Graphic 2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25F78C11" w14:textId="5C0D9207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02912" behindDoc="0" locked="0" layoutInCell="1" allowOverlap="1" wp14:anchorId="0FA7F4A8" wp14:editId="4335F7B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3" name="Graphic 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0A186275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47902BFF" w14:textId="7CBC0A99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19648" behindDoc="0" locked="0" layoutInCell="1" allowOverlap="1" wp14:anchorId="54EF855E" wp14:editId="086DCB6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1" name="Graphic 11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00192" behindDoc="0" locked="0" layoutInCell="1" allowOverlap="1" wp14:anchorId="606C0E55" wp14:editId="7720FBA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" name="Graphic 10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5B8F4BF0" w14:textId="3F74C11B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80736" behindDoc="0" locked="0" layoutInCell="1" allowOverlap="1" wp14:anchorId="7D2108CA" wp14:editId="4763B36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" name="Graphic 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61280" behindDoc="0" locked="0" layoutInCell="1" allowOverlap="1" wp14:anchorId="43A37CE3" wp14:editId="56E54536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" name="Graphic 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1B119665" w14:textId="59BBF9FF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41824" behindDoc="0" locked="0" layoutInCell="1" allowOverlap="1" wp14:anchorId="70856805" wp14:editId="349D129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" name="Graphic 7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22368" behindDoc="0" locked="0" layoutInCell="1" allowOverlap="1" wp14:anchorId="4378E241" wp14:editId="08DE186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6" name="Graphic 6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6F528639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1C2088" w:rsidRPr="00211D7D" w14:paraId="486D3D1C" w14:textId="4BF42FD8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3B43AA80" w14:textId="77777777" w:rsidR="001C2088" w:rsidRPr="00211D7D" w:rsidRDefault="001C2088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9DBAE53" w14:textId="49D8F892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1522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6CB9CF5" w14:textId="72B82EE2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1523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C9DAFC6" w14:textId="7D5D1D5E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CE7B5EE" w14:textId="77777777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51A5CB0" w14:textId="67157451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45E2343" w14:textId="00DFE623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70DC0B5" w14:textId="71DBDB90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0A01C3">
              <w:rPr>
                <w:b/>
                <w:bCs/>
                <w:sz w:val="16"/>
                <w:szCs w:val="16"/>
                <w:lang w:val="ru-RU"/>
              </w:rPr>
              <w:t>ы</w:t>
            </w:r>
          </w:p>
        </w:tc>
        <w:tc>
          <w:tcPr>
            <w:tcW w:w="8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2916FB9" w14:textId="2EE67B57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3A2EF8E" w14:textId="0C299B3D" w:rsidR="001C2088" w:rsidRPr="004D3671" w:rsidRDefault="00C84B71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E885B84" w14:textId="1C1703E2" w:rsidR="001C2088" w:rsidRPr="004D3671" w:rsidRDefault="00C84B71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-ы</w:t>
            </w:r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BE6F51F" w14:textId="22E1720C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48D10E1" w14:textId="47AA14C7" w:rsidR="001C2088" w:rsidRPr="004D3671" w:rsidRDefault="00C84B71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029DD22" w14:textId="62EC015D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84B71">
              <w:rPr>
                <w:b/>
                <w:bCs/>
                <w:sz w:val="16"/>
                <w:szCs w:val="16"/>
                <w:lang w:val="ru-RU"/>
              </w:rPr>
              <w:t>а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1DC441D" w14:textId="77777777" w:rsidR="001C2088" w:rsidRPr="00211D7D" w:rsidRDefault="001C2088">
            <w:pPr>
              <w:rPr>
                <w:lang w:val="ru-RU"/>
              </w:rPr>
            </w:pPr>
          </w:p>
        </w:tc>
      </w:tr>
      <w:tr w:rsidR="001C2088" w:rsidRPr="00211D7D" w14:paraId="3057B29F" w14:textId="2A2DF3CA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21CE3084" w14:textId="77777777" w:rsidR="001C2088" w:rsidRPr="00211D7D" w:rsidRDefault="001C2088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834D092" w14:textId="2E930F01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1522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D06EC7A" w14:textId="19371252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1523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739D2C5" w14:textId="233183E4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2D4C81F" w14:textId="77777777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6B252A4" w14:textId="181828A4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="000A01C3">
              <w:rPr>
                <w:b/>
                <w:bCs/>
                <w:sz w:val="16"/>
                <w:szCs w:val="16"/>
                <w:lang w:val="ru-RU"/>
              </w:rPr>
              <w:t>к,-</w:t>
            </w:r>
            <w:proofErr w:type="gramEnd"/>
            <w:r w:rsidR="000A01C3">
              <w:rPr>
                <w:b/>
                <w:bCs/>
                <w:sz w:val="16"/>
                <w:szCs w:val="16"/>
                <w:lang w:val="ru-RU"/>
              </w:rPr>
              <w:t>г,-ш,-щ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5A646BB" w14:textId="396EE28B" w:rsidR="001C2088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6EBC7B6" w14:textId="4090689B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0A01C3">
              <w:rPr>
                <w:b/>
                <w:bCs/>
                <w:sz w:val="16"/>
                <w:szCs w:val="16"/>
                <w:lang w:val="ru-RU"/>
              </w:rPr>
              <w:t>и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1CFB6E5" w14:textId="58612B33" w:rsidR="001C2088" w:rsidRPr="004D3671" w:rsidRDefault="00DD272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,-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AFB2B9B" w14:textId="53B42975" w:rsidR="001C2088" w:rsidRPr="004D3671" w:rsidRDefault="00DD272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B297F61" w14:textId="23A985AB" w:rsidR="001C2088" w:rsidRPr="004D3671" w:rsidRDefault="00DD272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7D4CF52" w14:textId="04375461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B6A64D8" w14:textId="6F7DA94C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65E9A8B" w14:textId="12F98AE7" w:rsidR="001C2088" w:rsidRPr="004D3671" w:rsidRDefault="001C2088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84B71">
              <w:rPr>
                <w:b/>
                <w:bCs/>
                <w:sz w:val="16"/>
                <w:szCs w:val="16"/>
                <w:lang w:val="ru-RU"/>
              </w:rPr>
              <w:t>я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FEE4B8C" w14:textId="77777777" w:rsidR="001C2088" w:rsidRPr="00211D7D" w:rsidRDefault="001C2088">
            <w:pPr>
              <w:rPr>
                <w:lang w:val="ru-RU"/>
              </w:rPr>
            </w:pPr>
          </w:p>
        </w:tc>
      </w:tr>
      <w:tr w:rsidR="004B2306" w:rsidRPr="00211D7D" w14:paraId="6605245B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693758BF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B5499C4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79BA9C7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9CD0C43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A5C3F6F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FFA37AE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D36C416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90D4A79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DEECC90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D2A8A87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4112B31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1B2E1F3" w14:textId="24117C12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ж,-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ч</w:t>
            </w:r>
            <w:r w:rsidR="000A01C3">
              <w:rPr>
                <w:b/>
                <w:bCs/>
                <w:sz w:val="16"/>
                <w:szCs w:val="16"/>
                <w:lang w:val="ru-RU"/>
              </w:rPr>
              <w:t>,-х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692F760" w14:textId="6F124676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F28FE62" w14:textId="7C374157" w:rsidR="00145EEE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2B3CDA5" w14:textId="2FD34B5A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6E4F6D3" w14:textId="4EAF22B5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8DDEC38" w14:textId="652B718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4BC0BF0" w14:textId="5B37D9F9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D22F018" w14:textId="397ABA82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061B6F0" w14:textId="7647BF1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FB3F684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BA7E71" w:rsidRPr="00211D7D" w14:paraId="6CCF8D8D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2F8EF09E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9B1AACD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FF2464D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C7FCAEC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D987621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CF8CB40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F9A0215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24EC370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2AC5110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7AEC78D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72A460F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BCEA57C" w14:textId="57A317BA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й</w:t>
            </w:r>
            <w:r w:rsidR="000A01C3">
              <w:rPr>
                <w:b/>
                <w:bCs/>
                <w:sz w:val="16"/>
                <w:szCs w:val="16"/>
                <w:lang w:val="ru-RU"/>
              </w:rPr>
              <w:t>,-</w:t>
            </w:r>
            <w:proofErr w:type="gramEnd"/>
            <w:r w:rsidR="000A01C3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1AF5F70" w14:textId="62659BAE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FED19E9" w14:textId="1F3747FF" w:rsidR="00145EEE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607F1C3" w14:textId="7A1A2743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9D291D2" w14:textId="4E9C0D39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E30DFCF" w14:textId="2690FF94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406DCB7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64E547D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60C0A90" w14:textId="77777777" w:rsidR="00145EEE" w:rsidRPr="004D3671" w:rsidRDefault="00145EEE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56FE1745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145EEE" w:rsidRPr="00211D7D" w14:paraId="26F70655" w14:textId="33D5186C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661C4104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00E98BEA" w14:textId="77777777" w:rsidR="00145EEE" w:rsidRPr="004D3671" w:rsidRDefault="00145EEE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AA931F4" w14:textId="77777777" w:rsidR="00145EEE" w:rsidRPr="004D3671" w:rsidRDefault="00145EEE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78F7FAA3" w14:textId="77777777" w:rsidR="00145EEE" w:rsidRPr="004D3671" w:rsidRDefault="00145EEE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116A38E" w14:textId="1AE1DE5C" w:rsidR="00145EEE" w:rsidRPr="00211D7D" w:rsidRDefault="00145EEE">
            <w:pPr>
              <w:rPr>
                <w:lang w:val="ru-RU"/>
              </w:rPr>
            </w:pPr>
          </w:p>
        </w:tc>
      </w:tr>
      <w:tr w:rsidR="000A01C3" w:rsidRPr="00211D7D" w14:paraId="2655035E" w14:textId="2C8D3A88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6DBAA758" w14:textId="77777777" w:rsidR="000A01C3" w:rsidRPr="00211D7D" w:rsidRDefault="000A01C3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B55C374" w14:textId="325F85DD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1522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BF93069" w14:textId="1CB3F875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1523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A93E214" w14:textId="5EF42CD5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BD41F59" w14:textId="77777777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B658EF1" w14:textId="216D9DA1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410B32DF" w14:textId="77777777" w:rsidR="000A01C3" w:rsidRPr="00211D7D" w:rsidRDefault="000A01C3">
            <w:pPr>
              <w:rPr>
                <w:lang w:val="ru-RU"/>
              </w:rPr>
            </w:pPr>
          </w:p>
        </w:tc>
      </w:tr>
      <w:tr w:rsidR="000A01C3" w:rsidRPr="00211D7D" w14:paraId="0B31751B" w14:textId="65AB6914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266EE86B" w14:textId="77777777" w:rsidR="000A01C3" w:rsidRPr="00211D7D" w:rsidRDefault="000A01C3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0B533D0" w14:textId="30DF12AE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1522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6B707EF" w14:textId="7C4B04BD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1523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7CC143F" w14:textId="12DE2081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C5CCE33" w14:textId="77777777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CBDC28C" w14:textId="4C84B0E2" w:rsidR="000A01C3" w:rsidRPr="004D3671" w:rsidRDefault="000A01C3" w:rsidP="007E09C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BEB1CD2" w14:textId="77777777" w:rsidR="000A01C3" w:rsidRPr="00211D7D" w:rsidRDefault="000A01C3">
            <w:pPr>
              <w:rPr>
                <w:lang w:val="ru-RU"/>
              </w:rPr>
            </w:pPr>
          </w:p>
        </w:tc>
      </w:tr>
      <w:tr w:rsidR="0045363A" w14:paraId="6ACD98AC" w14:textId="77777777" w:rsidTr="00C10F21">
        <w:tc>
          <w:tcPr>
            <w:tcW w:w="10682" w:type="dxa"/>
            <w:gridSpan w:val="21"/>
            <w:shd w:val="clear" w:color="auto" w:fill="A8D08D" w:themeFill="accent6" w:themeFillTint="99"/>
          </w:tcPr>
          <w:p w14:paraId="110AEA5C" w14:textId="1E4FDA46" w:rsidR="0045363A" w:rsidRDefault="00E3105F" w:rsidP="00C10F21">
            <w:r>
              <w:rPr>
                <w:b/>
                <w:bCs/>
                <w:sz w:val="28"/>
                <w:szCs w:val="28"/>
                <w:lang w:val="ru-RU"/>
              </w:rPr>
              <w:t xml:space="preserve">(2) </w:t>
            </w:r>
            <w:r w:rsidR="0045363A" w:rsidRPr="0034365D">
              <w:rPr>
                <w:b/>
                <w:bCs/>
                <w:sz w:val="28"/>
                <w:szCs w:val="28"/>
                <w:lang w:val="ru-RU"/>
              </w:rPr>
              <w:t>Родительный падеж</w:t>
            </w:r>
            <w:r w:rsidR="00A240E7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A240E7" w:rsidRPr="00A240E7">
              <w:rPr>
                <w:b/>
                <w:bCs/>
                <w:sz w:val="20"/>
                <w:szCs w:val="20"/>
                <w:lang w:val="ru-RU"/>
              </w:rPr>
              <w:t>кого? чего?</w:t>
            </w:r>
          </w:p>
        </w:tc>
      </w:tr>
      <w:tr w:rsidR="0045363A" w:rsidRPr="00211D7D" w14:paraId="421547FF" w14:textId="77777777" w:rsidTr="00C10F21">
        <w:tc>
          <w:tcPr>
            <w:tcW w:w="10682" w:type="dxa"/>
            <w:gridSpan w:val="21"/>
            <w:shd w:val="clear" w:color="auto" w:fill="E2EFD9" w:themeFill="accent6" w:themeFillTint="33"/>
          </w:tcPr>
          <w:p w14:paraId="6C66E2BC" w14:textId="77777777" w:rsidR="0045363A" w:rsidRPr="00463C22" w:rsidRDefault="0045363A" w:rsidP="00C10F21">
            <w:pPr>
              <w:jc w:val="center"/>
              <w:rPr>
                <w:b/>
                <w:bCs/>
                <w:lang w:val="ru-RU"/>
              </w:rPr>
            </w:pPr>
            <w:r w:rsidRPr="00463C22">
              <w:rPr>
                <w:b/>
                <w:bCs/>
                <w:lang w:val="ru-RU"/>
              </w:rPr>
              <w:t xml:space="preserve">меня    тебя </w:t>
            </w:r>
            <w:proofErr w:type="gramStart"/>
            <w:r w:rsidRPr="00463C22">
              <w:rPr>
                <w:b/>
                <w:bCs/>
                <w:lang w:val="ru-RU"/>
              </w:rPr>
              <w:t xml:space="preserve">   (</w:t>
            </w:r>
            <w:proofErr w:type="gramEnd"/>
            <w:r w:rsidRPr="00463C22">
              <w:rPr>
                <w:b/>
                <w:bCs/>
                <w:lang w:val="ru-RU"/>
              </w:rPr>
              <w:t>н)его    (н)её    (н)его    нас    вас    (н)их</w:t>
            </w:r>
          </w:p>
        </w:tc>
      </w:tr>
      <w:tr w:rsidR="0045363A" w:rsidRPr="00211D7D" w14:paraId="2770BFB3" w14:textId="77777777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4577EBA9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24988D0F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35008" behindDoc="0" locked="0" layoutInCell="1" allowOverlap="1" wp14:anchorId="16081995" wp14:editId="4B59CA3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66" name="Graphic 6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0B684A0D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50368" behindDoc="0" locked="0" layoutInCell="1" allowOverlap="1" wp14:anchorId="18CF0B70" wp14:editId="4EB00B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67" name="Graphic 67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3AED80C8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65728" behindDoc="0" locked="0" layoutInCell="1" allowOverlap="1" wp14:anchorId="6324464B" wp14:editId="52B5438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68" name="Graphic 68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44724B01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6FB430BD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57888" behindDoc="0" locked="0" layoutInCell="1" allowOverlap="1" wp14:anchorId="63939E6C" wp14:editId="0EED583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69" name="Graphic 69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42528" behindDoc="0" locked="0" layoutInCell="1" allowOverlap="1" wp14:anchorId="55C8EC20" wp14:editId="425DB6E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0" name="Graphic 70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6EBEB885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27168" behindDoc="0" locked="0" layoutInCell="1" allowOverlap="1" wp14:anchorId="551117BF" wp14:editId="203DB67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1" name="Graphic 71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11808" behindDoc="0" locked="0" layoutInCell="1" allowOverlap="1" wp14:anchorId="31E18DFC" wp14:editId="7A8E0689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2" name="Graphic 72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25B9BBE1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96448" behindDoc="0" locked="0" layoutInCell="1" allowOverlap="1" wp14:anchorId="62032560" wp14:editId="359DBA0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3" name="Graphic 7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81088" behindDoc="0" locked="0" layoutInCell="1" allowOverlap="1" wp14:anchorId="653063F0" wp14:editId="7EF61C3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4" name="Graphic 74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6169806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64141EF9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2B76F14C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D13BE1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97024C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E40283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E53566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E260BC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49E95C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-ы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2E4CDE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EBB21B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C09D97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0E8EF4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330DF4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4F3324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0DD05E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ов</w:t>
            </w:r>
            <w:proofErr w:type="spellEnd"/>
          </w:p>
        </w:tc>
        <w:tc>
          <w:tcPr>
            <w:tcW w:w="8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A37E0D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CB91F8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4FB30D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38DAE2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D5EE64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CB5496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41CCACF6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C037B3" w:rsidRPr="00211D7D" w14:paraId="7EA5D8DC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72F52CD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2C6340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8C60CF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0EC2A3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F1C223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559BEF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F0111C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713002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EF9358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9883F3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AEDBE0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DA0E4D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078106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91B1D6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04409A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D32401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BD109E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D756CB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CD93A4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49D37F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E78E2E8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C037B3" w:rsidRPr="00211D7D" w14:paraId="035B6B19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3B7D766B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734C28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E16D4B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CEA272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DECB40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CC30E2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2024B5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D109D9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17AC66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E19623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EDA805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F79B28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ш,-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щ,-ж,-ч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AC32F6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CFF338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5688E1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ия</w:t>
            </w:r>
            <w:proofErr w:type="spellEnd"/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720169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50EAF7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F6D31B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B18B45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DCA267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0F31C4E6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2F1E266E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652852C1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6FBAA8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FCAC76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1508EA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A7CE35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42AA8F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3A1118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52B37C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608645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AFDAE7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11B4E7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F9F1F4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-й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67EAE2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4EC9DB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-ев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46C7CC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0FAE62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45D6C6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F1437E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5B28C1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DB608A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B77D474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5363A" w:rsidRPr="00211D7D" w14:paraId="288C02E8" w14:textId="77777777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32B51DF5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694B0B3B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EFABE5B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7465A6C9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ABC656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DD272E" w:rsidRPr="00211D7D" w14:paraId="37221120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1E583EF2" w14:textId="77777777" w:rsidR="00DD272E" w:rsidRPr="00211D7D" w:rsidRDefault="00DD272E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A739A63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FF6A4F3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422E81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-ого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A2E0D06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3B67D25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AEB9F60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-ой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C4E02CA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7CDBBD9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AAC641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-ого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2880AA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80CF1F9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3ABA05F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A3417DB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-ых</w:t>
            </w:r>
          </w:p>
        </w:tc>
        <w:tc>
          <w:tcPr>
            <w:tcW w:w="2993" w:type="dxa"/>
            <w:gridSpan w:val="6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472989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0B542BD4" w14:textId="77777777" w:rsidR="00DD272E" w:rsidRPr="00211D7D" w:rsidRDefault="00DD272E" w:rsidP="00C10F21">
            <w:pPr>
              <w:rPr>
                <w:lang w:val="ru-RU"/>
              </w:rPr>
            </w:pPr>
          </w:p>
        </w:tc>
      </w:tr>
      <w:tr w:rsidR="00DD272E" w:rsidRPr="00211D7D" w14:paraId="3057092F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30F7B970" w14:textId="77777777" w:rsidR="00DD272E" w:rsidRPr="00211D7D" w:rsidRDefault="00DD272E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A91DC19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8B57FD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5F5AC3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-его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CDC059B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FCFE66B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5C79247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438DED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EA898AA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4F563E3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-его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505C2CD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90EE2F4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B25721F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697F40B" w14:textId="77777777" w:rsidR="00DD272E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-их</w:t>
            </w:r>
          </w:p>
        </w:tc>
        <w:tc>
          <w:tcPr>
            <w:tcW w:w="2993" w:type="dxa"/>
            <w:gridSpan w:val="6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ACBC53F" w14:textId="77777777" w:rsidR="00DD272E" w:rsidRPr="00DD272E" w:rsidRDefault="00DD272E" w:rsidP="00C10F21">
            <w:pPr>
              <w:jc w:val="center"/>
              <w:rPr>
                <w:b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65AB178" w14:textId="77777777" w:rsidR="00DD272E" w:rsidRPr="00211D7D" w:rsidRDefault="00DD272E" w:rsidP="00C10F21">
            <w:pPr>
              <w:rPr>
                <w:lang w:val="ru-RU"/>
              </w:rPr>
            </w:pPr>
          </w:p>
        </w:tc>
      </w:tr>
      <w:tr w:rsidR="0045363A" w14:paraId="4440E839" w14:textId="77777777" w:rsidTr="007279D1">
        <w:tc>
          <w:tcPr>
            <w:tcW w:w="10682" w:type="dxa"/>
            <w:gridSpan w:val="21"/>
            <w:shd w:val="clear" w:color="auto" w:fill="FFD966" w:themeFill="accent4" w:themeFillTint="99"/>
          </w:tcPr>
          <w:p w14:paraId="4679A878" w14:textId="6EC84805" w:rsidR="0045363A" w:rsidRPr="00A240E7" w:rsidRDefault="00421AAB" w:rsidP="00C10F2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(3) Дательный</w:t>
            </w:r>
            <w:r w:rsidR="0045363A" w:rsidRPr="0034365D">
              <w:rPr>
                <w:b/>
                <w:bCs/>
                <w:sz w:val="28"/>
                <w:szCs w:val="28"/>
                <w:lang w:val="ru-RU"/>
              </w:rPr>
              <w:t xml:space="preserve"> падеж</w:t>
            </w:r>
            <w:r w:rsidR="00A240E7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A240E7">
              <w:rPr>
                <w:b/>
                <w:bCs/>
                <w:sz w:val="20"/>
                <w:szCs w:val="20"/>
                <w:lang w:val="ru-RU"/>
              </w:rPr>
              <w:t>кому? чему?</w:t>
            </w:r>
          </w:p>
        </w:tc>
      </w:tr>
      <w:tr w:rsidR="0045363A" w:rsidRPr="00211D7D" w14:paraId="38A9EC48" w14:textId="77777777" w:rsidTr="007279D1">
        <w:tc>
          <w:tcPr>
            <w:tcW w:w="10682" w:type="dxa"/>
            <w:gridSpan w:val="21"/>
            <w:shd w:val="clear" w:color="auto" w:fill="FFE599" w:themeFill="accent4" w:themeFillTint="66"/>
          </w:tcPr>
          <w:p w14:paraId="0919AA60" w14:textId="7477A10F" w:rsidR="0045363A" w:rsidRPr="00463C22" w:rsidRDefault="0045363A" w:rsidP="00C10F21">
            <w:pPr>
              <w:jc w:val="center"/>
              <w:rPr>
                <w:b/>
                <w:bCs/>
                <w:lang w:val="ru-RU"/>
              </w:rPr>
            </w:pPr>
            <w:r w:rsidRPr="00463C22">
              <w:rPr>
                <w:b/>
                <w:bCs/>
                <w:lang w:val="ru-RU"/>
              </w:rPr>
              <w:t>мн</w:t>
            </w:r>
            <w:r w:rsidR="00421AAB">
              <w:rPr>
                <w:b/>
                <w:bCs/>
                <w:lang w:val="ru-RU"/>
              </w:rPr>
              <w:t>е</w:t>
            </w:r>
            <w:r w:rsidRPr="00463C22">
              <w:rPr>
                <w:b/>
                <w:bCs/>
                <w:lang w:val="ru-RU"/>
              </w:rPr>
              <w:t xml:space="preserve">    теб</w:t>
            </w:r>
            <w:r w:rsidR="00421AAB">
              <w:rPr>
                <w:b/>
                <w:bCs/>
                <w:lang w:val="ru-RU"/>
              </w:rPr>
              <w:t>е</w:t>
            </w:r>
            <w:r w:rsidRPr="00463C22">
              <w:rPr>
                <w:b/>
                <w:bCs/>
                <w:lang w:val="ru-RU"/>
              </w:rPr>
              <w:t xml:space="preserve"> </w:t>
            </w:r>
            <w:proofErr w:type="gramStart"/>
            <w:r w:rsidRPr="00463C22">
              <w:rPr>
                <w:b/>
                <w:bCs/>
                <w:lang w:val="ru-RU"/>
              </w:rPr>
              <w:t xml:space="preserve">   (</w:t>
            </w:r>
            <w:proofErr w:type="gramEnd"/>
            <w:r w:rsidRPr="00463C22">
              <w:rPr>
                <w:b/>
                <w:bCs/>
                <w:lang w:val="ru-RU"/>
              </w:rPr>
              <w:t>н</w:t>
            </w:r>
            <w:r w:rsidR="00421AAB">
              <w:rPr>
                <w:b/>
                <w:bCs/>
                <w:lang w:val="ru-RU"/>
              </w:rPr>
              <w:t>)</w:t>
            </w:r>
            <w:r w:rsidRPr="00463C22">
              <w:rPr>
                <w:b/>
                <w:bCs/>
                <w:lang w:val="ru-RU"/>
              </w:rPr>
              <w:t>е</w:t>
            </w:r>
            <w:r w:rsidR="00421AAB">
              <w:rPr>
                <w:b/>
                <w:bCs/>
                <w:lang w:val="ru-RU"/>
              </w:rPr>
              <w:t>му</w:t>
            </w:r>
            <w:r w:rsidRPr="00463C22">
              <w:rPr>
                <w:b/>
                <w:bCs/>
                <w:lang w:val="ru-RU"/>
              </w:rPr>
              <w:t xml:space="preserve">    (н)е</w:t>
            </w:r>
            <w:r w:rsidR="00421AAB">
              <w:rPr>
                <w:b/>
                <w:bCs/>
                <w:lang w:val="ru-RU"/>
              </w:rPr>
              <w:t>й</w:t>
            </w:r>
            <w:r w:rsidRPr="00463C22">
              <w:rPr>
                <w:b/>
                <w:bCs/>
                <w:lang w:val="ru-RU"/>
              </w:rPr>
              <w:t xml:space="preserve">    (н)е</w:t>
            </w:r>
            <w:r w:rsidR="00421AAB">
              <w:rPr>
                <w:b/>
                <w:bCs/>
                <w:lang w:val="ru-RU"/>
              </w:rPr>
              <w:t>му</w:t>
            </w:r>
            <w:r w:rsidRPr="00463C22">
              <w:rPr>
                <w:b/>
                <w:bCs/>
                <w:lang w:val="ru-RU"/>
              </w:rPr>
              <w:t xml:space="preserve">    на</w:t>
            </w:r>
            <w:r w:rsidR="00421AAB">
              <w:rPr>
                <w:b/>
                <w:bCs/>
                <w:lang w:val="ru-RU"/>
              </w:rPr>
              <w:t>м</w:t>
            </w:r>
            <w:r w:rsidRPr="00463C22">
              <w:rPr>
                <w:b/>
                <w:bCs/>
                <w:lang w:val="ru-RU"/>
              </w:rPr>
              <w:t xml:space="preserve">    ва</w:t>
            </w:r>
            <w:r w:rsidR="00421AAB">
              <w:rPr>
                <w:b/>
                <w:bCs/>
                <w:lang w:val="ru-RU"/>
              </w:rPr>
              <w:t>м</w:t>
            </w:r>
            <w:r w:rsidRPr="00463C22">
              <w:rPr>
                <w:b/>
                <w:bCs/>
                <w:lang w:val="ru-RU"/>
              </w:rPr>
              <w:t xml:space="preserve">    (н)и</w:t>
            </w:r>
            <w:r w:rsidR="00421AAB">
              <w:rPr>
                <w:b/>
                <w:bCs/>
                <w:lang w:val="ru-RU"/>
              </w:rPr>
              <w:t>м</w:t>
            </w:r>
          </w:p>
        </w:tc>
      </w:tr>
      <w:tr w:rsidR="0045363A" w:rsidRPr="00211D7D" w14:paraId="4F9E71B1" w14:textId="77777777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69DA63F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7A39E473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73248" behindDoc="0" locked="0" layoutInCell="1" allowOverlap="1" wp14:anchorId="28B1F577" wp14:editId="42A5785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5" name="Graphic 75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19FE1B4C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88608" behindDoc="0" locked="0" layoutInCell="1" allowOverlap="1" wp14:anchorId="2045BCB1" wp14:editId="6106A64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6" name="Graphic 76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4469EE7A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03968" behindDoc="0" locked="0" layoutInCell="1" allowOverlap="1" wp14:anchorId="64F0AC7C" wp14:editId="5726CC1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7" name="Graphic 77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2EEE9D2E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1310C5E8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96128" behindDoc="0" locked="0" layoutInCell="1" allowOverlap="1" wp14:anchorId="65FA5FF3" wp14:editId="06713CD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8" name="Graphic 78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80768" behindDoc="0" locked="0" layoutInCell="1" allowOverlap="1" wp14:anchorId="1BF3CD97" wp14:editId="4137E8C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9" name="Graphic 79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058500BE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65408" behindDoc="0" locked="0" layoutInCell="1" allowOverlap="1" wp14:anchorId="1C3144C4" wp14:editId="18EB2BD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0" name="Graphic 80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50048" behindDoc="0" locked="0" layoutInCell="1" allowOverlap="1" wp14:anchorId="7687CCAC" wp14:editId="10FD7408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1" name="Graphic 81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5A7A39FC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34688" behindDoc="0" locked="0" layoutInCell="1" allowOverlap="1" wp14:anchorId="3EE516CF" wp14:editId="66590EB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2" name="Graphic 82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19328" behindDoc="0" locked="0" layoutInCell="1" allowOverlap="1" wp14:anchorId="66CDA17D" wp14:editId="0196DBC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3" name="Graphic 8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1E0F64E5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287074F9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0C7C7E9A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F11919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00C32A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F007C8C" w14:textId="6DCAD8FC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у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0B6EA12" w14:textId="029B1B85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а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,-</w:t>
            </w:r>
            <w:proofErr w:type="gramEnd"/>
            <w:r w:rsidR="00C243C0">
              <w:rPr>
                <w:b/>
                <w:b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43E625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84EBCF4" w14:textId="7E8F50DA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FB3C7D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F05A27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635E37B" w14:textId="3AF2948D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у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C64A70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C6853A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95D98D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6BD36E9" w14:textId="2F15735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="00DD272E">
              <w:rPr>
                <w:b/>
                <w:bCs/>
                <w:sz w:val="16"/>
                <w:szCs w:val="16"/>
                <w:lang w:val="ru-RU"/>
              </w:rPr>
              <w:t>ам</w:t>
            </w:r>
            <w:proofErr w:type="spellEnd"/>
          </w:p>
        </w:tc>
        <w:tc>
          <w:tcPr>
            <w:tcW w:w="8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3F07B6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BBC35A7" w14:textId="4D11BE9E" w:rsidR="0045363A" w:rsidRPr="004D3671" w:rsidRDefault="00DD272E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E6329D4" w14:textId="0C0B037B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="00DD272E">
              <w:rPr>
                <w:b/>
                <w:bCs/>
                <w:sz w:val="16"/>
                <w:szCs w:val="16"/>
                <w:lang w:val="ru-RU"/>
              </w:rPr>
              <w:t>ам</w:t>
            </w:r>
            <w:proofErr w:type="spellEnd"/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D485B8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BECBFCF" w14:textId="75016D6C" w:rsidR="0045363A" w:rsidRPr="004D3671" w:rsidRDefault="00BA7E71" w:rsidP="00BA7E71">
            <w:pPr>
              <w:tabs>
                <w:tab w:val="center" w:pos="113"/>
              </w:tabs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ab/>
            </w: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8739A6" w14:textId="753963F4" w:rsidR="0045363A" w:rsidRPr="004D3671" w:rsidRDefault="00BA7E71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ам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42BB59CA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C037B3" w:rsidRPr="00211D7D" w14:paraId="0F056766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7D443F15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E35058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3222AD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0D169CC" w14:textId="19F31B75" w:rsidR="0045363A" w:rsidRPr="00C243C0" w:rsidRDefault="0045363A" w:rsidP="00C10F21">
            <w:pPr>
              <w:jc w:val="center"/>
              <w:rPr>
                <w:b/>
                <w:bCs/>
                <w:sz w:val="16"/>
                <w:szCs w:val="16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ю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CD470BB" w14:textId="5FAD4A7F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CF5839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1C4E5A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9AC312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DE6A96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4FE3833" w14:textId="49F12230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ю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7BEDD8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0469968" w14:textId="5A4B9B25" w:rsidR="0045363A" w:rsidRPr="004D3671" w:rsidRDefault="00BA7E71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к,-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г,-ш,-щ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F77F82E" w14:textId="09420C4E" w:rsidR="0045363A" w:rsidRPr="004D3671" w:rsidRDefault="00BA7E71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878EEE7" w14:textId="49B7823D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DD272E">
              <w:rPr>
                <w:b/>
                <w:bCs/>
                <w:sz w:val="16"/>
                <w:szCs w:val="16"/>
                <w:lang w:val="ru-RU"/>
              </w:rPr>
              <w:t>ям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271E6DD" w14:textId="6AE812B9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-я-ь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6B2890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A406641" w14:textId="2193953D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DD272E">
              <w:rPr>
                <w:b/>
                <w:bCs/>
                <w:sz w:val="16"/>
                <w:szCs w:val="16"/>
                <w:lang w:val="ru-RU"/>
              </w:rPr>
              <w:t>ям</w:t>
            </w: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39F9DB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D73122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28B7E38" w14:textId="038D1631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ям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C75D1FB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C037B3" w:rsidRPr="00211D7D" w14:paraId="790B3468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5D5C7D09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03598F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339F54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1836B7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9BDFFA1" w14:textId="7C7BE924" w:rsidR="0045363A" w:rsidRPr="004D3671" w:rsidRDefault="00C243C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ия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904B00F" w14:textId="0FD825E0" w:rsidR="0045363A" w:rsidRPr="004D3671" w:rsidRDefault="00C243C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3E310DC" w14:textId="62B832F4" w:rsidR="0045363A" w:rsidRPr="004D3671" w:rsidRDefault="00C243C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ии</w:t>
            </w:r>
            <w:proofErr w:type="spellEnd"/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90A807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2F040E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5F7DE8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120A26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C024C10" w14:textId="09583289" w:rsidR="0045363A" w:rsidRPr="004D3671" w:rsidRDefault="00BA7E71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ж,-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ч</w:t>
            </w:r>
            <w:r>
              <w:rPr>
                <w:b/>
                <w:bCs/>
                <w:sz w:val="16"/>
                <w:szCs w:val="16"/>
                <w:lang w:val="ru-RU"/>
              </w:rPr>
              <w:t>,-х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F2CE01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79D0B2C" w14:textId="261DB79F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ям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EC281C2" w14:textId="3FE90EC3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6F8C319" w14:textId="3CCAA25E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06164D5" w14:textId="2BD0FEF9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366158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E55715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EEA6D3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26C1FC2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5A9E691D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3DE67F4E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EAEA13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C6A7DB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C658FB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F46A50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436306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DEB82A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EFF691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76EF12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625D9DB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5236FF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B8C170C" w14:textId="4158AA43" w:rsidR="0045363A" w:rsidRPr="00BA7E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й</w:t>
            </w:r>
            <w:r w:rsidR="00BA7E71">
              <w:rPr>
                <w:b/>
                <w:bCs/>
                <w:sz w:val="16"/>
                <w:szCs w:val="16"/>
              </w:rPr>
              <w:t>,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 w:rsidR="00BA7E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85D14E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5F7D156" w14:textId="745BF02A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ям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F26ADE6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9EA52B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D73B0DC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A54D03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2C4EE8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8007AE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576D38C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5363A" w:rsidRPr="00211D7D" w14:paraId="75B3666B" w14:textId="77777777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0A3373C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72ED3E88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284CBD0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0B8BAD54" w14:textId="77777777" w:rsidR="0045363A" w:rsidRPr="004D3671" w:rsidRDefault="0045363A" w:rsidP="00C10F21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08851CE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6E6822E9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7E6D0B28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851FA2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BF5ED40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49B969A" w14:textId="5C27BE7C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му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FED706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2FF07A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CD637E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-ой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12BCB1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81B55A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BB28E49" w14:textId="4DF6198A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му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C09687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FF8ED2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BADCD4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5A9D34C" w14:textId="16F65A6A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-ы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F1BD9A9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A79F41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39541E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00E6CA7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46AF07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59744F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73CB13B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B07D5" w:rsidRPr="00211D7D" w14:paraId="3A1091B1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2C1035DD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4EF247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555F5FD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DCADD2D" w14:textId="1F3F4CDA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му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A93E14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6359FF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247357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0DA71E5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7500DFF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535DC21" w14:textId="41BB1E91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  <w:r w:rsidR="00C243C0">
              <w:rPr>
                <w:b/>
                <w:bCs/>
                <w:sz w:val="16"/>
                <w:szCs w:val="16"/>
                <w:lang w:val="ru-RU"/>
              </w:rPr>
              <w:t>му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E4AA55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0B511A2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D723B68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25DF088" w14:textId="43E439F0" w:rsidR="0045363A" w:rsidRPr="00A541AB" w:rsidRDefault="0045363A" w:rsidP="00C10F21">
            <w:pPr>
              <w:jc w:val="center"/>
              <w:rPr>
                <w:b/>
                <w:bCs/>
                <w:sz w:val="16"/>
                <w:szCs w:val="16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  <w:r w:rsidR="00BA7E71"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8E14CAE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647565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9C780F3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5AAB91A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18BF794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1A5E081" w14:textId="77777777" w:rsidR="0045363A" w:rsidRPr="004D3671" w:rsidRDefault="0045363A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3A27287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5363A" w14:paraId="4C474B19" w14:textId="77777777" w:rsidTr="0099001A">
        <w:tc>
          <w:tcPr>
            <w:tcW w:w="10682" w:type="dxa"/>
            <w:gridSpan w:val="21"/>
            <w:shd w:val="clear" w:color="auto" w:fill="8EAADB" w:themeFill="accent1" w:themeFillTint="99"/>
          </w:tcPr>
          <w:p w14:paraId="4F174F3A" w14:textId="2DBC2F87" w:rsidR="0045363A" w:rsidRPr="00865273" w:rsidRDefault="005E208F" w:rsidP="00C10F2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(4) </w:t>
            </w:r>
            <w:r>
              <w:rPr>
                <w:b/>
                <w:bCs/>
                <w:sz w:val="28"/>
                <w:szCs w:val="28"/>
                <w:lang w:val="ru-RU"/>
              </w:rPr>
              <w:t>Ви</w:t>
            </w:r>
            <w:r w:rsidR="00C037B3">
              <w:rPr>
                <w:b/>
                <w:bCs/>
                <w:sz w:val="28"/>
                <w:szCs w:val="28"/>
                <w:lang w:val="ru-RU"/>
              </w:rPr>
              <w:t>нительный падеж</w:t>
            </w:r>
            <w:r w:rsidR="00A240E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65273">
              <w:rPr>
                <w:b/>
                <w:bCs/>
                <w:sz w:val="28"/>
                <w:szCs w:val="28"/>
                <w:lang w:val="ru-RU"/>
              </w:rPr>
              <w:t xml:space="preserve">– </w:t>
            </w:r>
            <w:r w:rsidR="00865273" w:rsidRPr="00865273">
              <w:rPr>
                <w:b/>
                <w:bCs/>
                <w:sz w:val="20"/>
                <w:szCs w:val="20"/>
                <w:lang w:val="ru-RU"/>
              </w:rPr>
              <w:t>что? кого?</w:t>
            </w:r>
          </w:p>
        </w:tc>
      </w:tr>
      <w:tr w:rsidR="0045363A" w:rsidRPr="00211D7D" w14:paraId="60B8FA92" w14:textId="77777777" w:rsidTr="0099001A">
        <w:tc>
          <w:tcPr>
            <w:tcW w:w="10682" w:type="dxa"/>
            <w:gridSpan w:val="21"/>
            <w:shd w:val="clear" w:color="auto" w:fill="B4C6E7" w:themeFill="accent1" w:themeFillTint="66"/>
          </w:tcPr>
          <w:p w14:paraId="6618CE8E" w14:textId="77777777" w:rsidR="0045363A" w:rsidRPr="00463C22" w:rsidRDefault="0045363A" w:rsidP="00C10F21">
            <w:pPr>
              <w:jc w:val="center"/>
              <w:rPr>
                <w:b/>
                <w:bCs/>
                <w:lang w:val="ru-RU"/>
              </w:rPr>
            </w:pPr>
            <w:r w:rsidRPr="00463C22">
              <w:rPr>
                <w:b/>
                <w:bCs/>
                <w:lang w:val="ru-RU"/>
              </w:rPr>
              <w:t xml:space="preserve">меня    тебя </w:t>
            </w:r>
            <w:proofErr w:type="gramStart"/>
            <w:r w:rsidRPr="00463C22">
              <w:rPr>
                <w:b/>
                <w:bCs/>
                <w:lang w:val="ru-RU"/>
              </w:rPr>
              <w:t xml:space="preserve">   (</w:t>
            </w:r>
            <w:proofErr w:type="gramEnd"/>
            <w:r w:rsidRPr="00463C22">
              <w:rPr>
                <w:b/>
                <w:bCs/>
                <w:lang w:val="ru-RU"/>
              </w:rPr>
              <w:t>н)его    (н)её    (н)его    нас    вас    (н)их</w:t>
            </w:r>
          </w:p>
        </w:tc>
      </w:tr>
      <w:tr w:rsidR="0045363A" w:rsidRPr="00211D7D" w14:paraId="4F1491E5" w14:textId="77777777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33719CD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289AA9DE" w14:textId="4C97B61C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11488" behindDoc="0" locked="0" layoutInCell="1" allowOverlap="1" wp14:anchorId="552D09A3" wp14:editId="137A0B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4" name="Graphic 84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5073613F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26848" behindDoc="0" locked="0" layoutInCell="1" allowOverlap="1" wp14:anchorId="5B075A02" wp14:editId="4C172B4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5" name="Graphic 85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75667F2E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42208" behindDoc="0" locked="0" layoutInCell="1" allowOverlap="1" wp14:anchorId="737C4E07" wp14:editId="2FE40D9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6" name="Graphic 86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782A0AFB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7FF44860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34368" behindDoc="0" locked="0" layoutInCell="1" allowOverlap="1" wp14:anchorId="287D53AC" wp14:editId="5AEAEE7D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7" name="Graphic 87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19008" behindDoc="0" locked="0" layoutInCell="1" allowOverlap="1" wp14:anchorId="6D4D34D7" wp14:editId="01CC22E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8" name="Graphic 88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59897B31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03648" behindDoc="0" locked="0" layoutInCell="1" allowOverlap="1" wp14:anchorId="4AC9F79F" wp14:editId="0F64BF0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9" name="Graphic 8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88288" behindDoc="0" locked="0" layoutInCell="1" allowOverlap="1" wp14:anchorId="084EB3E3" wp14:editId="27025794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0" name="Graphic 90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0A47EB6F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72928" behindDoc="0" locked="0" layoutInCell="1" allowOverlap="1" wp14:anchorId="1508EEF6" wp14:editId="1FE68AE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1" name="Graphic 91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57568" behindDoc="0" locked="0" layoutInCell="1" allowOverlap="1" wp14:anchorId="0760E5F6" wp14:editId="6A6C8ED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2" name="Graphic 92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041FB2A2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44620" w:rsidRPr="00211D7D" w14:paraId="5B0AB61D" w14:textId="77777777" w:rsidTr="007D0438">
        <w:tc>
          <w:tcPr>
            <w:tcW w:w="505" w:type="dxa"/>
            <w:vMerge/>
            <w:shd w:val="clear" w:color="auto" w:fill="AEAAAA" w:themeFill="background2" w:themeFillShade="BF"/>
          </w:tcPr>
          <w:p w14:paraId="632DDC00" w14:textId="77777777" w:rsidR="00B44620" w:rsidRPr="00211D7D" w:rsidRDefault="00B44620" w:rsidP="00C10F21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43D4EA7" w14:textId="2D99E24B" w:rsidR="00B44620" w:rsidRPr="00EA44DA" w:rsidRDefault="00B44620" w:rsidP="00C10F2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A44DA">
              <w:rPr>
                <w:b/>
                <w:bCs/>
                <w:i/>
                <w:iCs/>
                <w:sz w:val="16"/>
                <w:szCs w:val="16"/>
              </w:rPr>
              <w:t>animated only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EFF3B87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09B823D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8E0099F" w14:textId="2F555954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-у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5DDD9BA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AF67A8E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CC86616" w14:textId="4567793A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о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F01454A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ECC05EB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40BE0A2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6B5A601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ов</w:t>
            </w:r>
            <w:proofErr w:type="spellEnd"/>
          </w:p>
        </w:tc>
        <w:tc>
          <w:tcPr>
            <w:tcW w:w="1574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C9A0C1B" w14:textId="6323C527" w:rsidR="00B44620" w:rsidRPr="00B44620" w:rsidRDefault="00B44620" w:rsidP="00C10F2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44620">
              <w:rPr>
                <w:b/>
                <w:bCs/>
                <w:i/>
                <w:iCs/>
                <w:sz w:val="16"/>
                <w:szCs w:val="16"/>
              </w:rPr>
              <w:t>animated only</w:t>
            </w:r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CCF6BD5" w14:textId="77777777" w:rsidR="00B44620" w:rsidRPr="004D3671" w:rsidRDefault="00B44620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C68A650" w14:textId="4556FB8E" w:rsidR="00B44620" w:rsidRPr="004D3671" w:rsidRDefault="006446E1" w:rsidP="006446E1">
            <w:pPr>
              <w:tabs>
                <w:tab w:val="center" w:pos="185"/>
              </w:tabs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ab/>
            </w: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5C14665" w14:textId="35D49E20" w:rsidR="00B44620" w:rsidRPr="006446E1" w:rsidRDefault="006446E1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2B669EE" w14:textId="77777777" w:rsidR="00B44620" w:rsidRPr="00211D7D" w:rsidRDefault="00B44620" w:rsidP="00C10F21">
            <w:pPr>
              <w:rPr>
                <w:lang w:val="ru-RU"/>
              </w:rPr>
            </w:pPr>
          </w:p>
        </w:tc>
      </w:tr>
      <w:tr w:rsidR="00B44620" w:rsidRPr="00211D7D" w14:paraId="128DD752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44F94AAE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AB2CE61" w14:textId="4A1D5952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8A4188F" w14:textId="62F88D4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A4EFE11" w14:textId="7451E6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3759D08" w14:textId="1F0C898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21600F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130D5E2" w14:textId="21680A0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ю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98A0F2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073182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A72DF6B" w14:textId="4F48515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3F1F5C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46D789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6B7979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C3F3CD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10D0A45" w14:textId="7F748604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C4FEC14" w14:textId="344647C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120B480" w14:textId="073D898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EB9687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9E89E0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C025604" w14:textId="719AA275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 w:rsidR="006446E1">
              <w:rPr>
                <w:b/>
                <w:bCs/>
                <w:sz w:val="16"/>
                <w:szCs w:val="16"/>
                <w:lang w:val="ru-RU"/>
              </w:rPr>
              <w:t>я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0AAC67F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26F7B89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668A2ED1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E32F372" w14:textId="05034A1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3B24F5A" w14:textId="6A3ED6C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A9B21F6" w14:textId="07C2A2D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C72B448" w14:textId="717D5BF6" w:rsidR="00B44620" w:rsidRPr="004D3671" w:rsidRDefault="006446E1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77B06CD" w14:textId="5C825BC2" w:rsidR="00B44620" w:rsidRPr="004D3671" w:rsidRDefault="006446E1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5C09560" w14:textId="6B7EFEB0" w:rsidR="00B44620" w:rsidRPr="004D3671" w:rsidRDefault="006446E1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82F78D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03B985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94FF8F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C0F719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784FDA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ш,-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щ,-ж,-ч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404B78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402970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268DC96" w14:textId="5ED18B6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BE30F54" w14:textId="27DEEC2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0CFE322" w14:textId="2E1765C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2494C1F" w14:textId="0709BA1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0FA00A7" w14:textId="77E0776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1F7D3C5" w14:textId="1655E28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B8402E3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47DCDB9F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09E2EBAC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177E21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F29EE4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6A616F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CCBFC6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89E491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B65E89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F99CE4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A8ACA8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987EC4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E7FBD0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583849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-й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18286F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780CA7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-ев</w:t>
            </w:r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2E2E536" w14:textId="52A908B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57FF6C6" w14:textId="39C04AD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92ADF93" w14:textId="21050031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CCFD57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C3DA9A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A30B1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DED68DD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67406A46" w14:textId="77777777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7EE24DFB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4AD6939D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4E9CA93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380D2964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BF9BFCF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48D64DC7" w14:textId="77777777" w:rsidTr="00781FDC">
        <w:tc>
          <w:tcPr>
            <w:tcW w:w="505" w:type="dxa"/>
            <w:vMerge/>
            <w:shd w:val="clear" w:color="auto" w:fill="AEAAAA" w:themeFill="background2" w:themeFillShade="BF"/>
          </w:tcPr>
          <w:p w14:paraId="2D39E5DC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133E80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F5892A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400040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-ого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FA6C90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C7AAE2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9786A15" w14:textId="59BAA0D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ую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B8A85F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C42228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0329D88" w14:textId="58F056C5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0D24F2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F34A3A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178096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50C866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-ых</w:t>
            </w:r>
          </w:p>
        </w:tc>
        <w:tc>
          <w:tcPr>
            <w:tcW w:w="2993" w:type="dxa"/>
            <w:gridSpan w:val="6"/>
            <w:vMerge w:val="restart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59EACD9" w14:textId="4B7E54B6" w:rsidR="00B44620" w:rsidRPr="00B44620" w:rsidRDefault="00B44620" w:rsidP="00B446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44620">
              <w:rPr>
                <w:b/>
                <w:bCs/>
                <w:i/>
                <w:iCs/>
                <w:sz w:val="16"/>
                <w:szCs w:val="16"/>
              </w:rPr>
              <w:t>animated only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359D893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FE812FC" w14:textId="77777777" w:rsidTr="00781FDC">
        <w:tc>
          <w:tcPr>
            <w:tcW w:w="505" w:type="dxa"/>
            <w:vMerge/>
            <w:shd w:val="clear" w:color="auto" w:fill="AEAAAA" w:themeFill="background2" w:themeFillShade="BF"/>
          </w:tcPr>
          <w:p w14:paraId="6072A4FB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9301B4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5937AC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5DA64D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-его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65C1EB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71347B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9B42821" w14:textId="4A1C324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юю</w:t>
            </w:r>
            <w:proofErr w:type="spellEnd"/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F74473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ADDD36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B0464D9" w14:textId="1C20F01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29D9C6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386889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B31F86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7130CB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-их</w:t>
            </w:r>
          </w:p>
        </w:tc>
        <w:tc>
          <w:tcPr>
            <w:tcW w:w="2993" w:type="dxa"/>
            <w:gridSpan w:val="6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798797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F78948F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14:paraId="2F9C1F0C" w14:textId="77777777" w:rsidTr="0099001A">
        <w:tc>
          <w:tcPr>
            <w:tcW w:w="10682" w:type="dxa"/>
            <w:gridSpan w:val="21"/>
            <w:shd w:val="clear" w:color="auto" w:fill="A8D08D" w:themeFill="accent6" w:themeFillTint="99"/>
          </w:tcPr>
          <w:p w14:paraId="0620B3BD" w14:textId="5838C9C3" w:rsidR="00B44620" w:rsidRPr="00C037B3" w:rsidRDefault="00B44620" w:rsidP="00B44620">
            <w:pPr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(5) Творительный падеж</w:t>
            </w:r>
            <w:r w:rsidR="00894CCA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865273" w:rsidRPr="00865273">
              <w:rPr>
                <w:b/>
                <w:bCs/>
                <w:sz w:val="20"/>
                <w:szCs w:val="20"/>
                <w:lang w:val="ru-RU"/>
              </w:rPr>
              <w:t xml:space="preserve">кем? </w:t>
            </w:r>
            <w:r w:rsidR="00894CCA" w:rsidRPr="00F177DA">
              <w:rPr>
                <w:b/>
                <w:bCs/>
                <w:sz w:val="20"/>
                <w:szCs w:val="20"/>
                <w:lang w:val="ru-RU"/>
              </w:rPr>
              <w:t>чем?</w:t>
            </w:r>
            <w:r w:rsidR="00894CC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B44620" w:rsidRPr="00211D7D" w14:paraId="5CE79039" w14:textId="77777777" w:rsidTr="0099001A">
        <w:tc>
          <w:tcPr>
            <w:tcW w:w="10682" w:type="dxa"/>
            <w:gridSpan w:val="21"/>
            <w:shd w:val="clear" w:color="auto" w:fill="C5E0B3" w:themeFill="accent6" w:themeFillTint="66"/>
          </w:tcPr>
          <w:p w14:paraId="135FCA7B" w14:textId="009B1807" w:rsidR="00B44620" w:rsidRPr="00463C22" w:rsidRDefault="00B44620" w:rsidP="00B4462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мной</w:t>
            </w:r>
            <w:r w:rsidRPr="00463C22">
              <w:rPr>
                <w:b/>
                <w:bCs/>
                <w:lang w:val="ru-RU"/>
              </w:rPr>
              <w:t xml:space="preserve">    т</w:t>
            </w:r>
            <w:r>
              <w:rPr>
                <w:b/>
                <w:bCs/>
                <w:lang w:val="ru-RU"/>
              </w:rPr>
              <w:t>обой</w:t>
            </w:r>
            <w:r w:rsidRPr="00463C22">
              <w:rPr>
                <w:b/>
                <w:bCs/>
                <w:lang w:val="ru-RU"/>
              </w:rPr>
              <w:t xml:space="preserve"> </w:t>
            </w:r>
            <w:proofErr w:type="gramStart"/>
            <w:r w:rsidRPr="00463C22">
              <w:rPr>
                <w:b/>
                <w:bCs/>
                <w:lang w:val="ru-RU"/>
              </w:rPr>
              <w:t xml:space="preserve">   (</w:t>
            </w:r>
            <w:proofErr w:type="gramEnd"/>
            <w:r w:rsidRPr="00463C22">
              <w:rPr>
                <w:b/>
                <w:bCs/>
                <w:lang w:val="ru-RU"/>
              </w:rPr>
              <w:t>н)</w:t>
            </w:r>
            <w:r>
              <w:rPr>
                <w:b/>
                <w:bCs/>
                <w:lang w:val="ru-RU"/>
              </w:rPr>
              <w:t>им</w:t>
            </w:r>
            <w:r w:rsidRPr="00463C22">
              <w:rPr>
                <w:b/>
                <w:bCs/>
                <w:lang w:val="ru-RU"/>
              </w:rPr>
              <w:t xml:space="preserve">    (н)е</w:t>
            </w:r>
            <w:r>
              <w:rPr>
                <w:b/>
                <w:bCs/>
                <w:lang w:val="ru-RU"/>
              </w:rPr>
              <w:t>й</w:t>
            </w:r>
            <w:r w:rsidRPr="00463C22">
              <w:rPr>
                <w:b/>
                <w:bCs/>
                <w:lang w:val="ru-RU"/>
              </w:rPr>
              <w:t xml:space="preserve">    (н)</w:t>
            </w:r>
            <w:r>
              <w:rPr>
                <w:b/>
                <w:bCs/>
                <w:lang w:val="ru-RU"/>
              </w:rPr>
              <w:t>им</w:t>
            </w:r>
            <w:r w:rsidRPr="00463C22">
              <w:rPr>
                <w:b/>
                <w:bCs/>
                <w:lang w:val="ru-RU"/>
              </w:rPr>
              <w:t xml:space="preserve">    на</w:t>
            </w:r>
            <w:r>
              <w:rPr>
                <w:b/>
                <w:bCs/>
                <w:lang w:val="ru-RU"/>
              </w:rPr>
              <w:t>ми</w:t>
            </w:r>
            <w:r w:rsidRPr="00463C22">
              <w:rPr>
                <w:b/>
                <w:bCs/>
                <w:lang w:val="ru-RU"/>
              </w:rPr>
              <w:t xml:space="preserve">    ва</w:t>
            </w:r>
            <w:r>
              <w:rPr>
                <w:b/>
                <w:bCs/>
                <w:lang w:val="ru-RU"/>
              </w:rPr>
              <w:t>ми</w:t>
            </w:r>
            <w:r w:rsidRPr="00463C22">
              <w:rPr>
                <w:b/>
                <w:bCs/>
                <w:lang w:val="ru-RU"/>
              </w:rPr>
              <w:t xml:space="preserve">    (н)и</w:t>
            </w:r>
            <w:r>
              <w:rPr>
                <w:b/>
                <w:bCs/>
                <w:lang w:val="ru-RU"/>
              </w:rPr>
              <w:t>ми</w:t>
            </w:r>
          </w:p>
        </w:tc>
      </w:tr>
      <w:tr w:rsidR="00B44620" w:rsidRPr="00211D7D" w14:paraId="6C2967C6" w14:textId="77777777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3A94B5BF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760D2E76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0544" behindDoc="0" locked="0" layoutInCell="1" allowOverlap="1" wp14:anchorId="1D8BAC12" wp14:editId="61B0F21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3" name="Graphic 93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72BC490B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1568" behindDoc="0" locked="0" layoutInCell="1" allowOverlap="1" wp14:anchorId="62158F95" wp14:editId="5C45808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4" name="Graphic 94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3C4B25A7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2592" behindDoc="0" locked="0" layoutInCell="1" allowOverlap="1" wp14:anchorId="511E799F" wp14:editId="716193A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5" name="Graphic 95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29F05ED9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057362E2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8736" behindDoc="0" locked="0" layoutInCell="1" allowOverlap="1" wp14:anchorId="640A15B7" wp14:editId="4769BC1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6" name="Graphic 9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7712" behindDoc="0" locked="0" layoutInCell="1" allowOverlap="1" wp14:anchorId="1C983A4F" wp14:editId="3E60A8B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7" name="Graphic 97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36A5267C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6688" behindDoc="0" locked="0" layoutInCell="1" allowOverlap="1" wp14:anchorId="33304343" wp14:editId="1D35A52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8" name="Graphic 9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5664" behindDoc="0" locked="0" layoutInCell="1" allowOverlap="1" wp14:anchorId="279DE520" wp14:editId="2E0DFB93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9" name="Graphic 9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78C2273A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4640" behindDoc="0" locked="0" layoutInCell="1" allowOverlap="1" wp14:anchorId="15C1F3E8" wp14:editId="6978FC8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0" name="Graphic 100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3616" behindDoc="0" locked="0" layoutInCell="1" allowOverlap="1" wp14:anchorId="1C5BCC26" wp14:editId="617CEE3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1" name="Graphic 101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4B67E783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79A075C6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0B7F194F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5FAA14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B09CF6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2665525" w14:textId="59FDFE52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ом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ADD452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5B2EBC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C0BAF0C" w14:textId="735F13A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ой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74727F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FD508F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AC4FA11" w14:textId="5821635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ом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1BA22F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CDC0777" w14:textId="37ABEE7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01740BD" w14:textId="4961C2B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71B6AB4" w14:textId="162BAD0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ами</w:t>
            </w:r>
            <w:proofErr w:type="spellEnd"/>
          </w:p>
        </w:tc>
        <w:tc>
          <w:tcPr>
            <w:tcW w:w="8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1D93F4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65D4FFF" w14:textId="55E4684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4D2D53D" w14:textId="675C8E9F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74B325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AD721C1" w14:textId="2E78D50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A369D09" w14:textId="2CAA296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ами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C335DC1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7F83D6A8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1BD323C5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E0FF35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4F721F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7DF57B3" w14:textId="2F70E741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ем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E344CBC" w14:textId="64E3535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770B8E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A72C325" w14:textId="10D2B505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ей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FB54FF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9CA65F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B69264" w14:textId="0EFDDCA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B1AE21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1615FEF" w14:textId="21E25CC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к,-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г,-ш,-щ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FAA0ECA" w14:textId="1FFC298F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A0659B6" w14:textId="5B8CB821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ями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0AC7E8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47F9C2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E95343D" w14:textId="5A5353E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ями</w:t>
            </w:r>
            <w:proofErr w:type="spellEnd"/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D02065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1BA0CF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98F9BD9" w14:textId="7A71A2B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ями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055A97F2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106A06E7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7FCEF0A0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0F2253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48B330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B328C2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D36CB58" w14:textId="4E99A33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A23C463" w14:textId="7718073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931E681" w14:textId="11FC36C2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-ю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A64A2D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1C863A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FA4E5E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415752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63C8B59" w14:textId="68EBEFC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ж,-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ч</w:t>
            </w:r>
            <w:r>
              <w:rPr>
                <w:b/>
                <w:bCs/>
                <w:sz w:val="16"/>
                <w:szCs w:val="16"/>
                <w:lang w:val="ru-RU"/>
              </w:rPr>
              <w:t>,-х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BBAACED" w14:textId="1E9B5E8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388C089" w14:textId="02DF06C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ями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04F29B4" w14:textId="5E91054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7FFA160" w14:textId="6950C212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4DEC88D" w14:textId="4DFC763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1C0998B" w14:textId="0A8ADAA4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CF5EE9" w14:textId="09C1203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278DC53" w14:textId="32D0A7C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41A92129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7A65997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4E9779B3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424A13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C48B47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C40D12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DA5031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E7534B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1735D3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1CCDF6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BA4328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532A43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2D340C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D68E7DC" w14:textId="435EBEC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й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C93CD66" w14:textId="707D3B0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D3B79CD" w14:textId="399F16F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ями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DBC8CB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56ED07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74182A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73F58A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438D9C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407A2B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3F98D16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4DA8A404" w14:textId="77777777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13C7AC1B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6E224EC3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35348F91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3C7489EA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5DDBA07C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2D378C38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59A907AA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497F94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542B73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B7B8914" w14:textId="12CA7B3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ым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D46A4C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A2C17F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8A06F5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-ой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DDC4C2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7631F9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0BF6AAE" w14:textId="3030DD7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ым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A6C36A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47898C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189EAE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3047262" w14:textId="28BFF95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</w:t>
            </w:r>
            <w:r>
              <w:rPr>
                <w:b/>
                <w:bCs/>
                <w:sz w:val="16"/>
                <w:szCs w:val="16"/>
                <w:lang w:val="ru-RU"/>
              </w:rPr>
              <w:t>ми</w:t>
            </w:r>
            <w:proofErr w:type="spellEnd"/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CA4FFB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0F3729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67FD38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0E30FF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1E7CDA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4CA04A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520FA85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48847BBC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470B1A42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FFB2E9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23838A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1E2C6B9" w14:textId="5C9D8E3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им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3EE6F7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D35F96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AAE86F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47D813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DD1C9C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436D219" w14:textId="3E00D65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им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626FE1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0EFBA7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7D11A7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BF1C3D1" w14:textId="3ADF97C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</w:t>
            </w:r>
            <w:r>
              <w:rPr>
                <w:b/>
                <w:bCs/>
                <w:sz w:val="16"/>
                <w:szCs w:val="16"/>
                <w:lang w:val="ru-RU"/>
              </w:rPr>
              <w:t>ми</w:t>
            </w:r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4F1E86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F6D186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74DD36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FB3E1E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2ECFE7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8EB7FA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D8E55F6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894CCA" w14:paraId="334946B0" w14:textId="77777777" w:rsidTr="00A240E7">
        <w:tc>
          <w:tcPr>
            <w:tcW w:w="10682" w:type="dxa"/>
            <w:gridSpan w:val="21"/>
            <w:shd w:val="clear" w:color="auto" w:fill="FFD966" w:themeFill="accent4" w:themeFillTint="99"/>
          </w:tcPr>
          <w:p w14:paraId="69D5346E" w14:textId="6D399F84" w:rsidR="00B44620" w:rsidRPr="00894CCA" w:rsidRDefault="00B44620" w:rsidP="00B44620">
            <w:pPr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(6) Предложный падеж</w:t>
            </w:r>
            <w:r w:rsidR="00894CCA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894CCA" w:rsidRPr="00F177DA">
              <w:rPr>
                <w:b/>
                <w:bCs/>
                <w:sz w:val="20"/>
                <w:szCs w:val="20"/>
                <w:lang w:val="ru-RU"/>
              </w:rPr>
              <w:t>о ком? о ч</w:t>
            </w:r>
            <w:r w:rsidR="00F177DA" w:rsidRPr="00F177DA">
              <w:rPr>
                <w:b/>
                <w:bCs/>
                <w:sz w:val="20"/>
                <w:szCs w:val="20"/>
                <w:lang w:val="ru-RU"/>
              </w:rPr>
              <w:t>ём?</w:t>
            </w:r>
          </w:p>
        </w:tc>
      </w:tr>
      <w:tr w:rsidR="00B44620" w:rsidRPr="00211D7D" w14:paraId="62416D06" w14:textId="77777777" w:rsidTr="00A240E7">
        <w:tc>
          <w:tcPr>
            <w:tcW w:w="10682" w:type="dxa"/>
            <w:gridSpan w:val="21"/>
            <w:shd w:val="clear" w:color="auto" w:fill="FFE599" w:themeFill="accent4" w:themeFillTint="66"/>
          </w:tcPr>
          <w:p w14:paraId="1D29A8E7" w14:textId="5081FF23" w:rsidR="00B44620" w:rsidRPr="00463C22" w:rsidRDefault="00B44620" w:rsidP="00B4462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мне</w:t>
            </w:r>
            <w:r w:rsidRPr="00463C22">
              <w:rPr>
                <w:b/>
                <w:bCs/>
                <w:lang w:val="ru-RU"/>
              </w:rPr>
              <w:t xml:space="preserve">    т</w:t>
            </w:r>
            <w:r>
              <w:rPr>
                <w:b/>
                <w:bCs/>
                <w:lang w:val="ru-RU"/>
              </w:rPr>
              <w:t>ебе</w:t>
            </w:r>
            <w:r w:rsidRPr="00463C22">
              <w:rPr>
                <w:b/>
                <w:bCs/>
                <w:lang w:val="ru-RU"/>
              </w:rPr>
              <w:t xml:space="preserve"> </w:t>
            </w:r>
            <w:proofErr w:type="gramStart"/>
            <w:r w:rsidRPr="00463C22">
              <w:rPr>
                <w:b/>
                <w:bCs/>
                <w:lang w:val="ru-RU"/>
              </w:rPr>
              <w:t xml:space="preserve">   (</w:t>
            </w:r>
            <w:proofErr w:type="gramEnd"/>
            <w:r w:rsidRPr="00463C22">
              <w:rPr>
                <w:b/>
                <w:bCs/>
                <w:lang w:val="ru-RU"/>
              </w:rPr>
              <w:t>н)</w:t>
            </w:r>
            <w:proofErr w:type="spellStart"/>
            <w:r>
              <w:rPr>
                <w:b/>
                <w:bCs/>
                <w:lang w:val="ru-RU"/>
              </w:rPr>
              <w:t>ём</w:t>
            </w:r>
            <w:proofErr w:type="spellEnd"/>
            <w:r w:rsidRPr="00463C22">
              <w:rPr>
                <w:b/>
                <w:bCs/>
                <w:lang w:val="ru-RU"/>
              </w:rPr>
              <w:t xml:space="preserve">    (н)е</w:t>
            </w:r>
            <w:r>
              <w:rPr>
                <w:b/>
                <w:bCs/>
                <w:lang w:val="ru-RU"/>
              </w:rPr>
              <w:t>й</w:t>
            </w:r>
            <w:r w:rsidRPr="00463C22">
              <w:rPr>
                <w:b/>
                <w:bCs/>
                <w:lang w:val="ru-RU"/>
              </w:rPr>
              <w:t xml:space="preserve">    (н)</w:t>
            </w:r>
            <w:proofErr w:type="spellStart"/>
            <w:r>
              <w:rPr>
                <w:b/>
                <w:bCs/>
                <w:lang w:val="ru-RU"/>
              </w:rPr>
              <w:t>ём</w:t>
            </w:r>
            <w:proofErr w:type="spellEnd"/>
            <w:r w:rsidRPr="00463C22">
              <w:rPr>
                <w:b/>
                <w:bCs/>
                <w:lang w:val="ru-RU"/>
              </w:rPr>
              <w:t xml:space="preserve">    нас    вас    (н)их</w:t>
            </w:r>
          </w:p>
        </w:tc>
      </w:tr>
      <w:tr w:rsidR="00B44620" w:rsidRPr="00211D7D" w14:paraId="1EF9C52F" w14:textId="77777777" w:rsidTr="00BB07D5">
        <w:trPr>
          <w:trHeight w:hRule="exact" w:val="454"/>
        </w:trPr>
        <w:tc>
          <w:tcPr>
            <w:tcW w:w="505" w:type="dxa"/>
            <w:vMerge w:val="restart"/>
            <w:shd w:val="clear" w:color="auto" w:fill="AEAAAA" w:themeFill="background2" w:themeFillShade="BF"/>
          </w:tcPr>
          <w:p w14:paraId="0300677C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1520" w:type="dxa"/>
            <w:gridSpan w:val="3"/>
            <w:shd w:val="clear" w:color="auto" w:fill="8EAADB" w:themeFill="accent1" w:themeFillTint="99"/>
          </w:tcPr>
          <w:p w14:paraId="418EAD87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49760" behindDoc="0" locked="0" layoutInCell="1" allowOverlap="1" wp14:anchorId="13F8683F" wp14:editId="10CB4A5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2" name="Graphic 102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2" w:type="dxa"/>
            <w:gridSpan w:val="3"/>
            <w:shd w:val="clear" w:color="auto" w:fill="BD6BBB"/>
          </w:tcPr>
          <w:p w14:paraId="19A3F7B4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0784" behindDoc="0" locked="0" layoutInCell="1" allowOverlap="1" wp14:anchorId="65892661" wp14:editId="61EE97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3" name="Graphic 103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3" w:type="dxa"/>
            <w:gridSpan w:val="3"/>
            <w:shd w:val="clear" w:color="auto" w:fill="F4B083" w:themeFill="accent2" w:themeFillTint="99"/>
          </w:tcPr>
          <w:p w14:paraId="42626ED6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1808" behindDoc="0" locked="0" layoutInCell="1" allowOverlap="1" wp14:anchorId="5ABEE36D" wp14:editId="1936414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4" name="Graphic 104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5542D54B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1603" w:type="dxa"/>
            <w:gridSpan w:val="3"/>
            <w:shd w:val="clear" w:color="auto" w:fill="8EAADB" w:themeFill="accent1" w:themeFillTint="99"/>
          </w:tcPr>
          <w:p w14:paraId="7FFD7802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7952" behindDoc="0" locked="0" layoutInCell="1" allowOverlap="1" wp14:anchorId="53F80A8F" wp14:editId="5172CA0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5" name="Graphic 105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6928" behindDoc="0" locked="0" layoutInCell="1" allowOverlap="1" wp14:anchorId="0F39A858" wp14:editId="3BBC95A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6" name="Graphic 10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gridSpan w:val="3"/>
            <w:shd w:val="clear" w:color="auto" w:fill="BD6BBB"/>
          </w:tcPr>
          <w:p w14:paraId="39F1D5CB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5904" behindDoc="0" locked="0" layoutInCell="1" allowOverlap="1" wp14:anchorId="29A3B928" wp14:editId="4CC6FDB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7" name="Graphic 107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4880" behindDoc="0" locked="0" layoutInCell="1" allowOverlap="1" wp14:anchorId="50CF391A" wp14:editId="09003697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8" name="Graphic 10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gridSpan w:val="3"/>
            <w:shd w:val="clear" w:color="auto" w:fill="F4B083" w:themeFill="accent2" w:themeFillTint="99"/>
          </w:tcPr>
          <w:p w14:paraId="0DA3AA56" w14:textId="77777777" w:rsidR="00B44620" w:rsidRPr="00211D7D" w:rsidRDefault="00B44620" w:rsidP="00B44620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3856" behindDoc="0" locked="0" layoutInCell="1" allowOverlap="1" wp14:anchorId="65EAC830" wp14:editId="683B01E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9" name="Graphic 109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2152832" behindDoc="0" locked="0" layoutInCell="1" allowOverlap="1" wp14:anchorId="7E623810" wp14:editId="3AC55DA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10" name="Graphic 110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vMerge w:val="restart"/>
            <w:shd w:val="clear" w:color="auto" w:fill="AEAAAA" w:themeFill="background2" w:themeFillShade="BF"/>
          </w:tcPr>
          <w:p w14:paraId="5ACA53B2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29384A3E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6F0E56AA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41FB99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020674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626947E" w14:textId="7131365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11B51C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01C4AD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8708310" w14:textId="522570C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F60A5A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9BFAAE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90CDC80" w14:textId="0C195EE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D74004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63A8AB7" w14:textId="7CA7184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согласная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EE864CD" w14:textId="6FD23074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46FC98A" w14:textId="71B3533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-а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8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5F938E65" w14:textId="21DED02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-а</w:t>
            </w:r>
          </w:p>
        </w:tc>
        <w:tc>
          <w:tcPr>
            <w:tcW w:w="28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ACA9BAC" w14:textId="0054A66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9C2ED4E" w14:textId="4C76FC3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а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616785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71290FE" w14:textId="652B94E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E514AC0" w14:textId="1C15175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ах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FAD5F93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D08CF3A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6F84FD12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BED7F7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</w:rPr>
              <w:t>-</w:t>
            </w:r>
            <w:r w:rsidRPr="004D3671">
              <w:rPr>
                <w:b/>
                <w:bCs/>
                <w:sz w:val="16"/>
                <w:szCs w:val="16"/>
                <w:lang w:val="ru-RU"/>
              </w:rPr>
              <w:t>й, -ь</w:t>
            </w: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140EA9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274EA03" w14:textId="7061A6F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A426DA7" w14:textId="509D4576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-я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1755D2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E84B2C8" w14:textId="122F7DB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3CB934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3DDBE9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CE4AE39" w14:textId="645FE1C4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BFC89C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23DDB7F" w14:textId="6E3D138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к,-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г,-ш,-щ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A1A9949" w14:textId="5EB6920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97772FD" w14:textId="1936880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6833C35" w14:textId="647D143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я,-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3A9B777" w14:textId="4A2D83B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0F00D99" w14:textId="535A669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446775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E5DB08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5B4B10E6" w14:textId="02F98DB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ях</w:t>
            </w:r>
            <w:proofErr w:type="spellEnd"/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9D4352C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2AD2ADF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26028950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A5A801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CF14E9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0600AD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1F8B83E3" w14:textId="5F0C8FB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-ь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64F6964" w14:textId="1F6B0BE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F8AF791" w14:textId="6A460FC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-и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148788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443A60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245717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D1E1BE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72024B6" w14:textId="47F686F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ж,-</w:t>
            </w:r>
            <w:proofErr w:type="gramEnd"/>
            <w:r w:rsidRPr="004D3671">
              <w:rPr>
                <w:b/>
                <w:bCs/>
                <w:sz w:val="16"/>
                <w:szCs w:val="16"/>
                <w:lang w:val="ru-RU"/>
              </w:rPr>
              <w:t>ч</w:t>
            </w:r>
            <w:r>
              <w:rPr>
                <w:b/>
                <w:bCs/>
                <w:sz w:val="16"/>
                <w:szCs w:val="16"/>
                <w:lang w:val="ru-RU"/>
              </w:rPr>
              <w:t>,-х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72D3DC6" w14:textId="35196F0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DA79EBC" w14:textId="644B1C43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28168EB" w14:textId="2DCF16B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9A2B1F3" w14:textId="092E96D8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191820F" w14:textId="7C20962F" w:rsidR="00B44620" w:rsidRPr="004D3671" w:rsidRDefault="00B44620" w:rsidP="00B44620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6374E92" w14:textId="71CD313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2CDF7B5" w14:textId="1E0AE67A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2A484DD" w14:textId="0A70A231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C89EF45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623E87EA" w14:textId="77777777" w:rsidTr="00BB07D5">
        <w:trPr>
          <w:trHeight w:val="83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485269C7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CB0DD0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81CF97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1A9B177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4AE0ADF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287DAB6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8245DE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632A96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099A97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206F3ED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FC89FB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4EA3316A" w14:textId="6C05BB7E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Start"/>
            <w:r w:rsidRPr="004D3671">
              <w:rPr>
                <w:b/>
                <w:bCs/>
                <w:sz w:val="16"/>
                <w:szCs w:val="16"/>
                <w:lang w:val="ru-RU"/>
              </w:rPr>
              <w:t>й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>ь</w:t>
            </w: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5AB8526" w14:textId="417F7B5C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01FF440" w14:textId="7DBED080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sz w:val="16"/>
                <w:szCs w:val="16"/>
                <w:lang w:val="ru-RU"/>
              </w:rPr>
              <w:t>х</w:t>
            </w:r>
            <w:proofErr w:type="spellEnd"/>
          </w:p>
        </w:tc>
        <w:tc>
          <w:tcPr>
            <w:tcW w:w="8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4E9EEE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D7DE6F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213311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154EBCE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8B1042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09F9A5D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495BCFC5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3B92BEC7" w14:textId="77777777" w:rsidTr="00BB07D5">
        <w:trPr>
          <w:trHeight w:hRule="exact" w:val="85"/>
        </w:trPr>
        <w:tc>
          <w:tcPr>
            <w:tcW w:w="505" w:type="dxa"/>
            <w:vMerge/>
            <w:shd w:val="clear" w:color="auto" w:fill="AEAAAA" w:themeFill="background2" w:themeFillShade="BF"/>
          </w:tcPr>
          <w:p w14:paraId="13F10390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4565" w:type="dxa"/>
            <w:gridSpan w:val="9"/>
            <w:shd w:val="clear" w:color="auto" w:fill="AEAAAA" w:themeFill="background2" w:themeFillShade="BF"/>
          </w:tcPr>
          <w:p w14:paraId="20225FD7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61C37B3E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4596" w:type="dxa"/>
            <w:gridSpan w:val="9"/>
            <w:shd w:val="clear" w:color="auto" w:fill="AEAAAA" w:themeFill="background2" w:themeFillShade="BF"/>
          </w:tcPr>
          <w:p w14:paraId="235BE5F2" w14:textId="77777777" w:rsidR="00B44620" w:rsidRPr="004D3671" w:rsidRDefault="00B44620" w:rsidP="00B44620">
            <w:pPr>
              <w:rPr>
                <w:b/>
                <w:bCs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17914863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0FE217C7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07ADB6B5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2E46EC2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ый</w:t>
            </w:r>
            <w:proofErr w:type="spellEnd"/>
            <w:r w:rsidRPr="004D3671">
              <w:rPr>
                <w:b/>
                <w:bCs/>
                <w:sz w:val="16"/>
                <w:szCs w:val="16"/>
                <w:lang w:val="ru-RU"/>
              </w:rPr>
              <w:t>, -ой</w:t>
            </w:r>
          </w:p>
        </w:tc>
        <w:tc>
          <w:tcPr>
            <w:tcW w:w="27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1DDBEE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2F162A2" w14:textId="32D43049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  <w:r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769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6161BC0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ая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D77A7A4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26740E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-ой</w:t>
            </w:r>
          </w:p>
        </w:tc>
        <w:tc>
          <w:tcPr>
            <w:tcW w:w="802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7E30CCC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ое</w:t>
            </w:r>
            <w:proofErr w:type="spellEnd"/>
          </w:p>
        </w:tc>
        <w:tc>
          <w:tcPr>
            <w:tcW w:w="28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312CF4C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24B7C506" w14:textId="1A3F146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-о</w:t>
            </w:r>
            <w:r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90E3047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705ED70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ые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16B1895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49AD01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-ых</w:t>
            </w:r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22DD28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2F2780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AF30C6A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9302C2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819BDDE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E9592E3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2B30F2DF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  <w:tr w:rsidR="00B44620" w:rsidRPr="00211D7D" w14:paraId="1F72D8EB" w14:textId="77777777" w:rsidTr="00BB07D5">
        <w:tc>
          <w:tcPr>
            <w:tcW w:w="505" w:type="dxa"/>
            <w:vMerge/>
            <w:shd w:val="clear" w:color="auto" w:fill="AEAAAA" w:themeFill="background2" w:themeFillShade="BF"/>
          </w:tcPr>
          <w:p w14:paraId="6FB6DAB2" w14:textId="77777777" w:rsidR="00B44620" w:rsidRPr="00211D7D" w:rsidRDefault="00B44620" w:rsidP="00B44620">
            <w:pPr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4F0E1B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ий</w:t>
            </w:r>
            <w:proofErr w:type="spellEnd"/>
          </w:p>
        </w:tc>
        <w:tc>
          <w:tcPr>
            <w:tcW w:w="27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80FF77B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5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579606E5" w14:textId="6E0DD0FD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  <w:r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769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3193578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яя</w:t>
            </w:r>
            <w:proofErr w:type="spellEnd"/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7C91DC2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BD6BBB"/>
            <w:tcMar>
              <w:left w:w="28" w:type="dxa"/>
              <w:right w:w="28" w:type="dxa"/>
            </w:tcMar>
          </w:tcPr>
          <w:p w14:paraId="02B8165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-ей</w:t>
            </w:r>
          </w:p>
        </w:tc>
        <w:tc>
          <w:tcPr>
            <w:tcW w:w="802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6B3DF4C6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-ее</w:t>
            </w:r>
          </w:p>
        </w:tc>
        <w:tc>
          <w:tcPr>
            <w:tcW w:w="2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2E442B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F4B083" w:themeFill="accent2" w:themeFillTint="99"/>
            <w:tcMar>
              <w:left w:w="28" w:type="dxa"/>
              <w:right w:w="28" w:type="dxa"/>
            </w:tcMar>
          </w:tcPr>
          <w:p w14:paraId="49E08840" w14:textId="045B008B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-е</w:t>
            </w:r>
            <w:r>
              <w:rPr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508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5D7DF4F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059EAE4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spellStart"/>
            <w:r w:rsidRPr="004D3671">
              <w:rPr>
                <w:b/>
                <w:bCs/>
                <w:sz w:val="16"/>
                <w:szCs w:val="16"/>
                <w:lang w:val="ru-RU"/>
              </w:rPr>
              <w:t>ие</w:t>
            </w:r>
            <w:proofErr w:type="spellEnd"/>
          </w:p>
        </w:tc>
        <w:tc>
          <w:tcPr>
            <w:tcW w:w="284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33914FDC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rFonts w:cstheme="minorHAnsi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425" w:type="dxa"/>
            <w:shd w:val="clear" w:color="auto" w:fill="8EAADB" w:themeFill="accent1" w:themeFillTint="99"/>
            <w:tcMar>
              <w:left w:w="28" w:type="dxa"/>
              <w:right w:w="28" w:type="dxa"/>
            </w:tcMar>
          </w:tcPr>
          <w:p w14:paraId="68B171E0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D3671">
              <w:rPr>
                <w:b/>
                <w:bCs/>
                <w:sz w:val="16"/>
                <w:szCs w:val="16"/>
                <w:lang w:val="ru-RU"/>
              </w:rPr>
              <w:t>-их</w:t>
            </w:r>
          </w:p>
        </w:tc>
        <w:tc>
          <w:tcPr>
            <w:tcW w:w="847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A6A9F19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766848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2F73862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13B05C8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0599F0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9359891" w14:textId="77777777" w:rsidR="00B44620" w:rsidRPr="004D3671" w:rsidRDefault="00B44620" w:rsidP="00B4462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  <w:shd w:val="clear" w:color="auto" w:fill="AEAAAA" w:themeFill="background2" w:themeFillShade="BF"/>
          </w:tcPr>
          <w:p w14:paraId="782ADD25" w14:textId="77777777" w:rsidR="00B44620" w:rsidRPr="00211D7D" w:rsidRDefault="00B44620" w:rsidP="00B44620">
            <w:pPr>
              <w:rPr>
                <w:lang w:val="ru-RU"/>
              </w:rPr>
            </w:pPr>
          </w:p>
        </w:tc>
      </w:tr>
    </w:tbl>
    <w:p w14:paraId="3E901743" w14:textId="77777777" w:rsidR="000B7AE9" w:rsidRPr="00211D7D" w:rsidRDefault="000B7AE9">
      <w:pPr>
        <w:rPr>
          <w:lang w:val="ru-RU"/>
        </w:rPr>
      </w:pPr>
    </w:p>
    <w:sectPr w:rsidR="000B7AE9" w:rsidRPr="00211D7D" w:rsidSect="0045363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5FBB"/>
    <w:multiLevelType w:val="hybridMultilevel"/>
    <w:tmpl w:val="6FF0C97A"/>
    <w:lvl w:ilvl="0" w:tplc="38742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D7D"/>
    <w:rsid w:val="000A01C3"/>
    <w:rsid w:val="000B7AE9"/>
    <w:rsid w:val="00145EEE"/>
    <w:rsid w:val="00176893"/>
    <w:rsid w:val="001C2088"/>
    <w:rsid w:val="001D13C9"/>
    <w:rsid w:val="0020225C"/>
    <w:rsid w:val="00211D7D"/>
    <w:rsid w:val="00294478"/>
    <w:rsid w:val="002A5A9E"/>
    <w:rsid w:val="002C751C"/>
    <w:rsid w:val="00421AAB"/>
    <w:rsid w:val="0045363A"/>
    <w:rsid w:val="00463C22"/>
    <w:rsid w:val="004B2306"/>
    <w:rsid w:val="004D3671"/>
    <w:rsid w:val="005E208F"/>
    <w:rsid w:val="005E4F56"/>
    <w:rsid w:val="00602590"/>
    <w:rsid w:val="006446E1"/>
    <w:rsid w:val="00715E0B"/>
    <w:rsid w:val="007279D1"/>
    <w:rsid w:val="007E09C7"/>
    <w:rsid w:val="00836394"/>
    <w:rsid w:val="008377CF"/>
    <w:rsid w:val="00865273"/>
    <w:rsid w:val="00894CCA"/>
    <w:rsid w:val="0099001A"/>
    <w:rsid w:val="00A240E7"/>
    <w:rsid w:val="00A541AB"/>
    <w:rsid w:val="00A95949"/>
    <w:rsid w:val="00AC5894"/>
    <w:rsid w:val="00AD6A34"/>
    <w:rsid w:val="00AF1125"/>
    <w:rsid w:val="00B44620"/>
    <w:rsid w:val="00BA30BD"/>
    <w:rsid w:val="00BA7E71"/>
    <w:rsid w:val="00BB07D5"/>
    <w:rsid w:val="00C037B3"/>
    <w:rsid w:val="00C14280"/>
    <w:rsid w:val="00C243C0"/>
    <w:rsid w:val="00C84B71"/>
    <w:rsid w:val="00DD272E"/>
    <w:rsid w:val="00E3105F"/>
    <w:rsid w:val="00EA44DA"/>
    <w:rsid w:val="00F177DA"/>
    <w:rsid w:val="00F253D4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408F"/>
  <w15:chartTrackingRefBased/>
  <w15:docId w15:val="{78376492-C7E5-4186-9FCB-1F89784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Slater</dc:creator>
  <cp:keywords/>
  <dc:description/>
  <cp:lastModifiedBy>Martin Slater</cp:lastModifiedBy>
  <cp:revision>34</cp:revision>
  <dcterms:created xsi:type="dcterms:W3CDTF">2021-11-23T21:24:00Z</dcterms:created>
  <dcterms:modified xsi:type="dcterms:W3CDTF">2021-11-24T01:23:00Z</dcterms:modified>
</cp:coreProperties>
</file>